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9th Grade </w:t>
      </w:r>
    </w:p>
    <w:p w:rsidR="00000000" w:rsidDel="00000000" w:rsidP="00000000" w:rsidRDefault="00000000" w:rsidRPr="00000000" w14:paraId="00000002">
      <w:pPr>
        <w:spacing w:after="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Writing Task 1: An Email to Your Host Family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Task Type: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Informal Email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Instructions: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You are going to stay with a host family during a summer language camp. Write an email to introduce yourself.</w:t>
        <w:br w:type="textWrapping"/>
        <w:t xml:space="preserve">Include: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Basic information about yourself and your interests.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What you hope to do during your stay.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Two questions about the family or the city.</w:t>
      </w:r>
    </w:p>
    <w:p w:rsidR="00000000" w:rsidDel="00000000" w:rsidP="00000000" w:rsidRDefault="00000000" w:rsidRPr="00000000" w14:paraId="00000006">
      <w:pPr>
        <w:spacing w:after="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Writing Task 2: The Best Day I Will Never Forget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Task Type: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Story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Instructions: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Write a story that begins with the sentence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“I couldn’t believe my eyes when I opened the door.”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Your story should include: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When and where the story happened.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What unexpected event took place.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How you felt in the end.</w:t>
      </w:r>
    </w:p>
    <w:p w:rsidR="00000000" w:rsidDel="00000000" w:rsidP="00000000" w:rsidRDefault="00000000" w:rsidRPr="00000000" w14:paraId="0000000A">
      <w:pPr>
        <w:spacing w:after="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Writing Task 3: My Favourite App and Why I Love It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Task Type: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Article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Instructions: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Write an article for a youth magazine about your favourite mobile app.</w:t>
        <w:br w:type="textWrapping"/>
        <w:t xml:space="preserve">Include the following points: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What the app is and what it’s used for.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What you usually do with it.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Why you think it’s useful or fun for teenagers.</w:t>
      </w:r>
    </w:p>
    <w:p w:rsidR="00000000" w:rsidDel="00000000" w:rsidP="00000000" w:rsidRDefault="00000000" w:rsidRPr="00000000" w14:paraId="0000000E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10th Grade </w:t>
      </w:r>
    </w:p>
    <w:p w:rsidR="00000000" w:rsidDel="00000000" w:rsidP="00000000" w:rsidRDefault="00000000" w:rsidRPr="00000000" w14:paraId="00000018">
      <w:pPr>
        <w:spacing w:after="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6w7amubs1y7c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Writing Task 1: The Best Way to Learn a New Skill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Task Type: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Blog Post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Instructions: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Write a blog post of about 180-200 words titled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“Ready to Master Something New!”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where you share your experience of learning a new skill. </w:t>
        <w:br w:type="textWrapping"/>
        <w:t xml:space="preserve">Include: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What skill you decided to learn and why.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How you started and what helped you most.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Two pieces of advice for others who want to learn something new.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Writing Task 2: A Film Review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Task Type: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Review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Instructions: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Write a review of a film you have recently watched.</w:t>
        <w:br w:type="textWrapping"/>
        <w:t xml:space="preserve">Include: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What the film is about (but no spoilers).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What you liked or disliked about it (acting, story, music, etc.).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Whether you would recommend it and why.</w:t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Writing Task 3: The Best Advice I Have Ever Received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Task Type: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Story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Instructions: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Write a story about a time when someone gave you advice that really helped you.</w:t>
        <w:br w:type="textWrapping"/>
        <w:t xml:space="preserve">Include: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Who gave you the advice and what the situation was.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What you decided to do after hearing it.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How it changed the outcome or your attitude.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11th Grade </w:t>
      </w:r>
    </w:p>
    <w:p w:rsidR="00000000" w:rsidDel="00000000" w:rsidP="00000000" w:rsidRDefault="00000000" w:rsidRPr="00000000" w14:paraId="00000030">
      <w:pPr>
        <w:pStyle w:val="Heading3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Writing Task 1: Critical Thinking in the Age of AI and Deepfakes</w:t>
      </w:r>
    </w:p>
    <w:p w:rsidR="00000000" w:rsidDel="00000000" w:rsidP="00000000" w:rsidRDefault="00000000" w:rsidRPr="00000000" w14:paraId="00000031">
      <w:pPr>
        <w:pStyle w:val="Heading3"/>
        <w:spacing w:after="0" w:before="0" w:lineRule="auto"/>
        <w:rPr>
          <w:b w:val="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Task Type:</w:t>
      </w:r>
      <w:r w:rsidDel="00000000" w:rsidR="00000000" w:rsidRPr="00000000">
        <w:rPr>
          <w:b w:val="0"/>
          <w:sz w:val="28"/>
          <w:szCs w:val="28"/>
          <w:rtl w:val="0"/>
        </w:rPr>
        <w:t xml:space="preserve"> Essay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Instructions: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Write an essay on the topic “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Critical Thinking in the Age of AI and Deepfakes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Your essay should: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  <w:t xml:space="preserve">• discuss the main threats (e.g., deepfakes, AI manipulation) to trust in media;</w:t>
        <w:br w:type="textWrapping"/>
        <w:t xml:space="preserve">• suggest two or three practical ways to verify information sources online;</w:t>
        <w:br w:type="textWrapping"/>
        <w:t xml:space="preserve">• explain why it is essential for young people to develop critical thinking and become “digital detectives.”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Writing Task 2: Volunteering Changes You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Task Type: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Article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Instructions: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Write an article for a youth magazine about how volunteering can change people’s lives.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Include: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One personal experience or example of volunteering.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What benefits it brings to the community and the individual.</w:t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Why more young people should try it.</w:t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Writing Task 3: The Importance of Mental Health at School</w:t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Task Type: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Essay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Instructions: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Write an essay discussing why mental health is important for students and what schools can do to support it.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Include: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7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Two or three ways schools can help students manage stress.</w:t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Your personal opinion on why emotional well-being matters.</w:t>
      </w:r>
    </w:p>
    <w:p w:rsidR="00000000" w:rsidDel="00000000" w:rsidP="00000000" w:rsidRDefault="00000000" w:rsidRPr="00000000" w14:paraId="0000003E">
      <w:pPr>
        <w:numPr>
          <w:ilvl w:val="0"/>
          <w:numId w:val="7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 concluding statement with your main message.</w:t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uk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30" w:customStyle="1">
    <w:name w:val="Заголовок 3 Знак"/>
    <w:basedOn w:val="a0"/>
    <w:link w:val="3"/>
    <w:uiPriority w:val="9"/>
    <w:rsid w:val="003E6E79"/>
    <w:rPr>
      <w:rFonts w:ascii="Times New Roman" w:cs="Times New Roman" w:eastAsia="Times New Roman" w:hAnsi="Times New Roman"/>
      <w:b w:val="1"/>
      <w:bCs w:val="1"/>
      <w:sz w:val="27"/>
      <w:szCs w:val="27"/>
      <w:lang w:eastAsia="uk-UA"/>
    </w:rPr>
  </w:style>
  <w:style w:type="paragraph" w:styleId="a3">
    <w:name w:val="Normal (Web)"/>
    <w:basedOn w:val="a"/>
    <w:uiPriority w:val="99"/>
    <w:semiHidden w:val="1"/>
    <w:unhideWhenUsed w:val="1"/>
    <w:rsid w:val="003E6E7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 w:val="1"/>
    <w:rsid w:val="003E6E79"/>
    <w:rPr>
      <w:b w:val="1"/>
      <w:bCs w:val="1"/>
    </w:rPr>
  </w:style>
  <w:style w:type="character" w:styleId="a5">
    <w:name w:val="Emphasis"/>
    <w:basedOn w:val="a0"/>
    <w:uiPriority w:val="20"/>
    <w:qFormat w:val="1"/>
    <w:rsid w:val="003E6E79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H96FLruCpArCYIMW8/75Yujmiw==">CgMxLjAyDmguNnc3YW11YnMxeTdjOAByITE5dVBuNTB3TWZxbUFOMVVMOUdIelJwX25uMEFKczRxSQ==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2025-10-09T10:07:00Z</dcterms:created>
  <dc:creator>Lenovo</dc:creator>
</cp:coreProperties>
</file>